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6DB6B" w14:textId="5886A5F6" w:rsidR="002F491E" w:rsidRPr="002F491E" w:rsidRDefault="004D2D32" w:rsidP="002F491E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F491E">
        <w:rPr>
          <w:rFonts w:ascii="Times New Roman" w:hAnsi="Times New Roman" w:cs="Times New Roman"/>
          <w:sz w:val="28"/>
          <w:szCs w:val="28"/>
        </w:rPr>
        <w:t xml:space="preserve">19 января 2018 года на базе МБОУ «Ардатовская СОШ» прошло профориентационное мероприятие для выпускников общеобразовательных учреждений </w:t>
      </w:r>
      <w:proofErr w:type="spellStart"/>
      <w:r w:rsidRPr="002F491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F49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F491E" w:rsidRPr="002F491E">
        <w:rPr>
          <w:rFonts w:ascii="Times New Roman" w:hAnsi="Times New Roman" w:cs="Times New Roman"/>
          <w:sz w:val="28"/>
          <w:szCs w:val="28"/>
        </w:rPr>
        <w:t xml:space="preserve"> </w:t>
      </w:r>
      <w:r w:rsidR="00C441EE">
        <w:rPr>
          <w:rFonts w:ascii="Times New Roman" w:hAnsi="Times New Roman" w:cs="Times New Roman"/>
          <w:sz w:val="28"/>
          <w:szCs w:val="28"/>
        </w:rPr>
        <w:t xml:space="preserve"> </w:t>
      </w:r>
      <w:r w:rsidR="002F491E" w:rsidRPr="002F491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«</w:t>
      </w:r>
      <w:proofErr w:type="gramEnd"/>
      <w:r w:rsidR="00FF7EA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Взгляд в будущее</w:t>
      </w:r>
      <w:r w:rsidR="002F491E" w:rsidRPr="002F491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».</w:t>
      </w:r>
    </w:p>
    <w:p w14:paraId="19B583A0" w14:textId="75D9A000" w:rsidR="00734BAA" w:rsidRDefault="004D2D32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D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мероприятие были приглашены представители ФГБОУ ВО «Мордовский педагогический институт им. М.Е.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0063C8">
        <w:rPr>
          <w:rFonts w:ascii="Times New Roman" w:hAnsi="Times New Roman" w:cs="Times New Roman"/>
          <w:sz w:val="28"/>
          <w:szCs w:val="28"/>
        </w:rPr>
        <w:t xml:space="preserve"> Национальный</w:t>
      </w:r>
      <w:proofErr w:type="gramEnd"/>
      <w:r w:rsidR="000063C8">
        <w:rPr>
          <w:rFonts w:ascii="Times New Roman" w:hAnsi="Times New Roman" w:cs="Times New Roman"/>
          <w:sz w:val="28"/>
          <w:szCs w:val="28"/>
        </w:rPr>
        <w:t xml:space="preserve"> исследовательский Мордовский государственный  университет им. Н.П. Огарева.</w:t>
      </w:r>
      <w:r w:rsidR="001C5A62">
        <w:rPr>
          <w:rFonts w:ascii="Times New Roman" w:hAnsi="Times New Roman" w:cs="Times New Roman"/>
          <w:sz w:val="28"/>
          <w:szCs w:val="28"/>
        </w:rPr>
        <w:t xml:space="preserve"> </w:t>
      </w:r>
      <w:r w:rsidR="000063C8">
        <w:rPr>
          <w:rFonts w:ascii="Times New Roman" w:hAnsi="Times New Roman" w:cs="Times New Roman"/>
          <w:sz w:val="28"/>
          <w:szCs w:val="28"/>
        </w:rPr>
        <w:t xml:space="preserve"> </w:t>
      </w:r>
      <w:r w:rsidR="00C441EE">
        <w:rPr>
          <w:rFonts w:ascii="Times New Roman" w:hAnsi="Times New Roman" w:cs="Times New Roman"/>
          <w:sz w:val="28"/>
          <w:szCs w:val="28"/>
        </w:rPr>
        <w:t xml:space="preserve">Они представили свои учебные заведения, а </w:t>
      </w:r>
      <w:r w:rsidR="004C6DAF">
        <w:rPr>
          <w:rFonts w:ascii="Times New Roman" w:hAnsi="Times New Roman" w:cs="Times New Roman"/>
          <w:sz w:val="28"/>
          <w:szCs w:val="28"/>
        </w:rPr>
        <w:t>также</w:t>
      </w:r>
      <w:r w:rsidR="00C441EE">
        <w:rPr>
          <w:rFonts w:ascii="Times New Roman" w:hAnsi="Times New Roman" w:cs="Times New Roman"/>
          <w:sz w:val="28"/>
          <w:szCs w:val="28"/>
        </w:rPr>
        <w:t xml:space="preserve"> познакомили с приемной компанией 2018 года. </w:t>
      </w:r>
    </w:p>
    <w:p w14:paraId="38DC1929" w14:textId="6A98729C" w:rsidR="00A16CE6" w:rsidRDefault="00A16CE6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16C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33793D1" wp14:editId="034818E1">
            <wp:extent cx="4476750" cy="3354953"/>
            <wp:effectExtent l="0" t="0" r="0" b="0"/>
            <wp:docPr id="8" name="Рисунок 8" descr="C:\Users\RUO\AppData\Local\Temp\Rar$DIa0.556\100_1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O\AppData\Local\Temp\Rar$DIa0.556\100_149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713" cy="3357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7850BAF" w14:textId="2FD181C8" w:rsidR="00A16CE6" w:rsidRDefault="00A16CE6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0E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6CA83B" wp14:editId="4A7E995A">
            <wp:extent cx="4486275" cy="3364706"/>
            <wp:effectExtent l="0" t="0" r="0" b="7620"/>
            <wp:docPr id="1" name="Рисунок 1" descr="C:\Users\RUO\Downloads\1516361449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Downloads\151636144949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602" cy="337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FA3E0" w14:textId="658A0133" w:rsidR="00A16CE6" w:rsidRDefault="00A16CE6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CE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54821B6" wp14:editId="26E1610D">
            <wp:extent cx="4524715" cy="3390900"/>
            <wp:effectExtent l="0" t="0" r="9525" b="0"/>
            <wp:docPr id="7" name="Рисунок 7" descr="C:\Users\RUO\AppData\Local\Temp\Rar$DIa0.192\100_1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O\AppData\Local\Temp\Rar$DIa0.192\100_14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198" cy="339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9365B" w14:textId="597FE152" w:rsidR="00750C61" w:rsidRDefault="00A16CE6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C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A51A7C" wp14:editId="056B0634">
            <wp:extent cx="4505325" cy="3376368"/>
            <wp:effectExtent l="0" t="0" r="0" b="0"/>
            <wp:docPr id="4" name="Рисунок 4" descr="C:\Users\RUO\AppData\Local\Temp\Rar$DIa0.950\100_1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AppData\Local\Temp\Rar$DIa0.950\100_14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663" cy="3380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7F408" w14:textId="22060EA7" w:rsidR="00A16CE6" w:rsidRDefault="00A16CE6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CE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2E3016D" wp14:editId="4E7626F0">
            <wp:extent cx="4550135" cy="3409950"/>
            <wp:effectExtent l="0" t="0" r="3175" b="0"/>
            <wp:docPr id="6" name="Рисунок 6" descr="C:\Users\RUO\AppData\Local\Temp\Rar$DIa0.112\100_1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AppData\Local\Temp\Rar$DIa0.112\100_14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303" cy="3412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DCE0A" w14:textId="08F811DA" w:rsidR="00750C61" w:rsidRDefault="00750C61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B691AC" w14:textId="268BA5C6" w:rsidR="007160E4" w:rsidRDefault="007160E4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0E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87E2FE" wp14:editId="65AF0711">
            <wp:extent cx="4438650" cy="3328988"/>
            <wp:effectExtent l="0" t="0" r="0" b="5080"/>
            <wp:docPr id="3" name="Рисунок 3" descr="C:\Users\RUO\Downloads\1516361402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O\Downloads\151636140255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59" cy="333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669FE" w14:textId="6C086462" w:rsidR="007160E4" w:rsidRDefault="007160E4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0E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3D4764" wp14:editId="6F640B0A">
            <wp:extent cx="4495800" cy="3371851"/>
            <wp:effectExtent l="0" t="0" r="0" b="0"/>
            <wp:docPr id="2" name="Рисунок 2" descr="C:\Users\RUO\Downloads\1516363574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Downloads\15163635748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259" cy="338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FF738" w14:textId="1F8C2770" w:rsidR="007160E4" w:rsidRPr="004D2D32" w:rsidRDefault="008D271A" w:rsidP="004D2D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271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1CE69A6" wp14:editId="302B13A5">
            <wp:extent cx="4559300" cy="3419475"/>
            <wp:effectExtent l="0" t="0" r="0" b="9525"/>
            <wp:docPr id="5" name="Рисунок 5" descr="C:\Users\RUO\Downloads\15163622769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O\Downloads\1516362276964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60E4" w:rsidRPr="004D2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676"/>
    <w:rsid w:val="000063C8"/>
    <w:rsid w:val="001C5A62"/>
    <w:rsid w:val="002F491E"/>
    <w:rsid w:val="004C6DAF"/>
    <w:rsid w:val="004D2D32"/>
    <w:rsid w:val="007160E4"/>
    <w:rsid w:val="00734BAA"/>
    <w:rsid w:val="00750C61"/>
    <w:rsid w:val="007A36E7"/>
    <w:rsid w:val="00865676"/>
    <w:rsid w:val="008D271A"/>
    <w:rsid w:val="00A16CE6"/>
    <w:rsid w:val="00C441EE"/>
    <w:rsid w:val="00DA1B29"/>
    <w:rsid w:val="00FB732E"/>
    <w:rsid w:val="00FF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218A"/>
  <w15:chartTrackingRefBased/>
  <w15:docId w15:val="{7BF67BC8-955F-4EF4-953E-67DEA38B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49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F49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No Spacing"/>
    <w:uiPriority w:val="1"/>
    <w:qFormat/>
    <w:rsid w:val="002F49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6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16</cp:revision>
  <dcterms:created xsi:type="dcterms:W3CDTF">2018-01-19T13:07:00Z</dcterms:created>
  <dcterms:modified xsi:type="dcterms:W3CDTF">2018-01-22T13:54:00Z</dcterms:modified>
</cp:coreProperties>
</file>