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92E71"/>
    <w:p w:rsidR="00792E71" w:rsidRDefault="00792E71"/>
    <w:p w:rsidR="00792E71" w:rsidRDefault="00792E71"/>
    <w:p w:rsidR="00792E71" w:rsidRPr="00792E71" w:rsidRDefault="00792E71" w:rsidP="00792E7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92E71">
        <w:rPr>
          <w:rFonts w:ascii="Times New Roman" w:hAnsi="Times New Roman" w:cs="Times New Roman"/>
          <w:b/>
          <w:sz w:val="44"/>
          <w:szCs w:val="44"/>
        </w:rPr>
        <w:t>Национальная кухня</w:t>
      </w:r>
    </w:p>
    <w:p w:rsidR="00792E71" w:rsidRDefault="00792E71"/>
    <w:p w:rsidR="00792E71" w:rsidRDefault="00792E71"/>
    <w:p w:rsidR="00792E71" w:rsidRPr="002779EC" w:rsidRDefault="00792E71" w:rsidP="00792E7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2779EC">
        <w:rPr>
          <w:rFonts w:ascii="Times New Roman" w:hAnsi="Times New Roman" w:cs="Times New Roman"/>
          <w:b/>
          <w:sz w:val="36"/>
          <w:szCs w:val="36"/>
        </w:rPr>
        <w:t xml:space="preserve">28.06.18г </w:t>
      </w:r>
      <w:r w:rsidRPr="002779EC">
        <w:rPr>
          <w:rFonts w:ascii="Times New Roman" w:hAnsi="Times New Roman" w:cs="Times New Roman"/>
          <w:sz w:val="36"/>
          <w:szCs w:val="36"/>
        </w:rPr>
        <w:t xml:space="preserve"> в Саранске успешно стартовал гастрономический фестиваль </w:t>
      </w:r>
      <w:r w:rsidRPr="00F26044">
        <w:rPr>
          <w:rFonts w:ascii="Times New Roman" w:hAnsi="Times New Roman" w:cs="Times New Roman"/>
          <w:b/>
          <w:sz w:val="36"/>
          <w:szCs w:val="36"/>
        </w:rPr>
        <w:t>«Вкусная Мордовия»,</w:t>
      </w:r>
      <w:r>
        <w:rPr>
          <w:rFonts w:ascii="Times New Roman" w:hAnsi="Times New Roman" w:cs="Times New Roman"/>
          <w:sz w:val="36"/>
          <w:szCs w:val="36"/>
        </w:rPr>
        <w:t xml:space="preserve"> на </w:t>
      </w:r>
      <w:r w:rsidRPr="002779E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нём </w:t>
      </w:r>
      <w:r w:rsidRPr="002779EC">
        <w:rPr>
          <w:rFonts w:ascii="Times New Roman" w:hAnsi="Times New Roman" w:cs="Times New Roman"/>
          <w:sz w:val="36"/>
          <w:szCs w:val="36"/>
        </w:rPr>
        <w:t xml:space="preserve"> была представлена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779EC">
        <w:rPr>
          <w:rFonts w:ascii="Times New Roman" w:hAnsi="Times New Roman" w:cs="Times New Roman"/>
          <w:sz w:val="36"/>
          <w:szCs w:val="36"/>
        </w:rPr>
        <w:t xml:space="preserve">мордовская кухня во всём её многообразии. </w:t>
      </w:r>
    </w:p>
    <w:p w:rsidR="00792E71" w:rsidRPr="002779EC" w:rsidRDefault="00792E71" w:rsidP="00792E71">
      <w:pPr>
        <w:rPr>
          <w:rFonts w:ascii="Times New Roman" w:hAnsi="Times New Roman" w:cs="Times New Roman"/>
          <w:sz w:val="36"/>
          <w:szCs w:val="36"/>
        </w:rPr>
      </w:pPr>
      <w:r w:rsidRPr="002779EC">
        <w:rPr>
          <w:rFonts w:ascii="Times New Roman" w:hAnsi="Times New Roman" w:cs="Times New Roman"/>
          <w:sz w:val="36"/>
          <w:szCs w:val="36"/>
        </w:rPr>
        <w:t xml:space="preserve">   Представил национальную кухню </w:t>
      </w:r>
      <w:r w:rsidRPr="00F26044">
        <w:rPr>
          <w:rFonts w:ascii="Times New Roman" w:hAnsi="Times New Roman" w:cs="Times New Roman"/>
          <w:b/>
          <w:sz w:val="36"/>
          <w:szCs w:val="36"/>
        </w:rPr>
        <w:t xml:space="preserve">и </w:t>
      </w:r>
      <w:proofErr w:type="spellStart"/>
      <w:r w:rsidRPr="00F26044"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 w:rsidRPr="002779EC">
        <w:rPr>
          <w:rFonts w:ascii="Times New Roman" w:hAnsi="Times New Roman" w:cs="Times New Roman"/>
          <w:sz w:val="36"/>
          <w:szCs w:val="36"/>
        </w:rPr>
        <w:t xml:space="preserve"> </w:t>
      </w:r>
      <w:r w:rsidRPr="00F26044">
        <w:rPr>
          <w:rFonts w:ascii="Times New Roman" w:hAnsi="Times New Roman" w:cs="Times New Roman"/>
          <w:b/>
          <w:sz w:val="36"/>
          <w:szCs w:val="36"/>
        </w:rPr>
        <w:t>муниципальный район</w:t>
      </w:r>
      <w:r w:rsidRPr="002779EC"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 w:rsidRPr="002779EC">
        <w:rPr>
          <w:rFonts w:ascii="Times New Roman" w:hAnsi="Times New Roman" w:cs="Times New Roman"/>
          <w:sz w:val="36"/>
          <w:szCs w:val="36"/>
        </w:rPr>
        <w:t>каймашки</w:t>
      </w:r>
      <w:proofErr w:type="spellEnd"/>
      <w:r w:rsidRPr="002779EC">
        <w:rPr>
          <w:rFonts w:ascii="Times New Roman" w:hAnsi="Times New Roman" w:cs="Times New Roman"/>
          <w:sz w:val="36"/>
          <w:szCs w:val="36"/>
        </w:rPr>
        <w:t xml:space="preserve">, поза, калёные яйца, </w:t>
      </w:r>
      <w:r>
        <w:rPr>
          <w:rFonts w:ascii="Times New Roman" w:hAnsi="Times New Roman" w:cs="Times New Roman"/>
          <w:sz w:val="36"/>
          <w:szCs w:val="36"/>
        </w:rPr>
        <w:t xml:space="preserve">сладкие пироги, лепёшки, </w:t>
      </w:r>
      <w:r w:rsidRPr="002779EC">
        <w:rPr>
          <w:rFonts w:ascii="Times New Roman" w:hAnsi="Times New Roman" w:cs="Times New Roman"/>
          <w:sz w:val="36"/>
          <w:szCs w:val="36"/>
        </w:rPr>
        <w:t>кулага и многое другое. Болельщики и просто гости чемпионата были в восторге от таких яств.</w:t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" descr="C:\Users\Администратор\Desktop\ВКУСНАЯ МОРДОВИЯ\20180628_151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ВКУСНАЯ МОРДОВИЯ\20180628_1511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3" name="Рисунок 2" descr="C:\Users\Администратор\Desktop\ВКУСНАЯ МОРДОВИЯ\20180628_15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КУСНАЯ МОРДОВИЯ\20180628_151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4" name="Рисунок 5" descr="C:\Users\Администратор\Desktop\ВКУСНАЯ МОРДОВИЯ\20180628_16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ВКУСНАЯ МОРДОВИЯ\20180628_165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5" name="Рисунок 3" descr="C:\Users\Администратор\Desktop\ВКУСНАЯ МОРДОВИЯ\20180628_15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ВКУСНАЯ МОРДОВИЯ\20180628_1513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6" name="Рисунок 4" descr="C:\Users\Администратор\Desktop\ВКУСНАЯ МОРДОВИЯ\20180628_15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ВКУСНАЯ МОРДОВИЯ\20180628_1520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7" name="Рисунок 6" descr="C:\Users\Администратор\Desktop\ВКУСНАЯ МОРДОВИЯ\20180628_16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ВКУСНАЯ МОРДОВИЯ\20180628_1650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 w:rsidP="00792E71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792E71" w:rsidRPr="002779EC" w:rsidRDefault="00792E71" w:rsidP="00792E7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26044">
        <w:rPr>
          <w:rFonts w:ascii="Times New Roman" w:hAnsi="Times New Roman" w:cs="Times New Roman"/>
          <w:b/>
          <w:sz w:val="36"/>
          <w:szCs w:val="36"/>
        </w:rPr>
        <w:t>Хоровод дружбы</w:t>
      </w:r>
      <w:r w:rsidRPr="002779EC">
        <w:rPr>
          <w:rFonts w:ascii="Times New Roman" w:hAnsi="Times New Roman" w:cs="Times New Roman"/>
          <w:sz w:val="36"/>
          <w:szCs w:val="36"/>
        </w:rPr>
        <w:t xml:space="preserve"> вовлёк всех присутствующих в свой вихрь. В эти мгновения было полное ощущение счастья, все были переполнены  любовью  друг другу. Словно отступили болезни, распри, ссоры и войны.</w:t>
      </w:r>
    </w:p>
    <w:p w:rsidR="00792E71" w:rsidRPr="002779EC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 w:rsidP="00792E71">
      <w:pPr>
        <w:rPr>
          <w:rFonts w:ascii="Times New Roman" w:hAnsi="Times New Roman" w:cs="Times New Roman"/>
          <w:sz w:val="36"/>
          <w:szCs w:val="36"/>
        </w:rPr>
      </w:pPr>
    </w:p>
    <w:p w:rsidR="00792E71" w:rsidRDefault="00792E71">
      <w:r w:rsidRPr="00792E71"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Администратор\Desktop\ВКУСНАЯ МОРДОВИЯ\20180628_165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ВКУСНАЯ МОРДОВИЯ\20180628_1653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E71" w:rsidRDefault="00792E71"/>
    <w:sectPr w:rsidR="0079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E71"/>
    <w:rsid w:val="00792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</cp:revision>
  <dcterms:created xsi:type="dcterms:W3CDTF">2018-07-05T04:30:00Z</dcterms:created>
  <dcterms:modified xsi:type="dcterms:W3CDTF">2018-07-05T04:35:00Z</dcterms:modified>
</cp:coreProperties>
</file>