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589" w:rsidRDefault="00896589" w:rsidP="00896589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96589" w:rsidRPr="002F5003" w:rsidRDefault="00896589" w:rsidP="00896589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96589" w:rsidRPr="002F5003" w:rsidRDefault="00896589" w:rsidP="00896589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Ардатовского муниципального района  </w:t>
      </w:r>
    </w:p>
    <w:p w:rsidR="00896589" w:rsidRDefault="00896589" w:rsidP="00896589">
      <w:pPr>
        <w:ind w:left="-426"/>
        <w:jc w:val="center"/>
        <w:rPr>
          <w:color w:val="FF0000"/>
          <w:sz w:val="28"/>
          <w:szCs w:val="28"/>
        </w:rPr>
      </w:pPr>
    </w:p>
    <w:p w:rsidR="00896589" w:rsidRPr="000D03BC" w:rsidRDefault="00896589" w:rsidP="00896589">
      <w:pPr>
        <w:ind w:left="-426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896589" w:rsidRPr="002F5003" w:rsidRDefault="00896589" w:rsidP="00896589">
      <w:pPr>
        <w:ind w:left="-426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96589" w:rsidRPr="002F5003" w:rsidRDefault="00896589" w:rsidP="00896589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96589" w:rsidRPr="002F5003" w:rsidRDefault="00896589" w:rsidP="00896589">
      <w:pPr>
        <w:ind w:left="-426"/>
        <w:rPr>
          <w:sz w:val="28"/>
          <w:szCs w:val="28"/>
        </w:rPr>
      </w:pPr>
    </w:p>
    <w:p w:rsidR="00896589" w:rsidRPr="00DA0C62" w:rsidRDefault="00896589" w:rsidP="00896589">
      <w:pPr>
        <w:ind w:left="-567"/>
        <w:rPr>
          <w:sz w:val="28"/>
          <w:szCs w:val="28"/>
        </w:rPr>
      </w:pPr>
      <w:r>
        <w:rPr>
          <w:sz w:val="28"/>
          <w:szCs w:val="28"/>
        </w:rPr>
        <w:t>16 мая 2025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</w:t>
      </w:r>
      <w:r w:rsidRPr="000D03BC">
        <w:rPr>
          <w:sz w:val="28"/>
          <w:szCs w:val="28"/>
        </w:rPr>
        <w:t xml:space="preserve"> № </w:t>
      </w:r>
      <w:r w:rsidRPr="00DA0C62">
        <w:rPr>
          <w:sz w:val="28"/>
          <w:szCs w:val="28"/>
        </w:rPr>
        <w:t>8</w:t>
      </w:r>
      <w:r>
        <w:rPr>
          <w:sz w:val="28"/>
          <w:szCs w:val="28"/>
        </w:rPr>
        <w:t>9</w:t>
      </w:r>
    </w:p>
    <w:p w:rsidR="00896589" w:rsidRPr="002F5003" w:rsidRDefault="00896589" w:rsidP="00896589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О внесении изменений в решение Совета депутатов Редкодубского сельского поселения Ардатовского муниципального района РМ от 28 декабря 2016 г. № 18</w:t>
      </w: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«Об утверждении Положения о порядке назначения и выплаты пенсии</w:t>
      </w: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за выслугу лет лицам, замещавшим муниципальные должности и должности</w:t>
      </w: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муниципальной службы в органах местного самоуправления</w:t>
      </w: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района»</w:t>
      </w:r>
    </w:p>
    <w:p w:rsidR="00896589" w:rsidRPr="0059723F" w:rsidRDefault="00896589" w:rsidP="0089658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iCs/>
          <w:sz w:val="28"/>
          <w:szCs w:val="28"/>
          <w:lang w:eastAsia="zh-CN"/>
        </w:rPr>
      </w:pPr>
      <w:proofErr w:type="gramStart"/>
      <w:r w:rsidRPr="0059723F">
        <w:rPr>
          <w:rFonts w:ascii="Times New Roman" w:hAnsi="Times New Roman"/>
          <w:sz w:val="28"/>
          <w:szCs w:val="28"/>
        </w:rPr>
        <w:t>Руководствуясь </w:t>
      </w:r>
      <w:hyperlink r:id="rId5" w:anchor="/document/8905402/entry/30" w:history="1">
        <w:r w:rsidRPr="0059723F">
          <w:rPr>
            <w:rFonts w:ascii="Times New Roman" w:hAnsi="Times New Roman"/>
            <w:sz w:val="28"/>
            <w:szCs w:val="28"/>
          </w:rPr>
          <w:t>статьей 30</w:t>
        </w:r>
      </w:hyperlink>
      <w:r w:rsidRPr="0059723F">
        <w:rPr>
          <w:rFonts w:ascii="Times New Roman" w:hAnsi="Times New Roman"/>
          <w:sz w:val="28"/>
          <w:szCs w:val="28"/>
        </w:rPr>
        <w:t> Закона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Pr="0059723F">
          <w:rPr>
            <w:rFonts w:ascii="Times New Roman" w:hAnsi="Times New Roman"/>
            <w:sz w:val="28"/>
            <w:szCs w:val="28"/>
          </w:rPr>
          <w:t>Законом</w:t>
        </w:r>
      </w:hyperlink>
      <w:r w:rsidRPr="0059723F">
        <w:rPr>
          <w:rFonts w:ascii="Times New Roman" w:hAnsi="Times New Roman"/>
          <w:sz w:val="28"/>
          <w:szCs w:val="28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7" w:anchor="/document/8917405/entry/0" w:history="1">
        <w:r w:rsidRPr="0059723F">
          <w:rPr>
            <w:rFonts w:ascii="Times New Roman" w:hAnsi="Times New Roman"/>
            <w:sz w:val="28"/>
            <w:szCs w:val="28"/>
          </w:rPr>
          <w:t>Уставом</w:t>
        </w:r>
      </w:hyperlink>
      <w:r w:rsidRPr="0059723F">
        <w:rPr>
          <w:rFonts w:ascii="Times New Roman" w:hAnsi="Times New Roman"/>
          <w:sz w:val="28"/>
          <w:szCs w:val="28"/>
        </w:rPr>
        <w:t> Редкодубского сельского поселения Ардатовского муниципального района, Совет депутатов Редкодубского сельского поселения Ардатовского</w:t>
      </w:r>
      <w:proofErr w:type="gramEnd"/>
      <w:r w:rsidRPr="0059723F">
        <w:rPr>
          <w:rFonts w:ascii="Times New Roman" w:hAnsi="Times New Roman"/>
          <w:sz w:val="28"/>
          <w:szCs w:val="28"/>
        </w:rPr>
        <w:t xml:space="preserve"> муниципального района, решил:</w:t>
      </w: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9723F">
        <w:rPr>
          <w:rFonts w:ascii="Times New Roman" w:hAnsi="Times New Roman"/>
          <w:sz w:val="28"/>
          <w:szCs w:val="28"/>
        </w:rPr>
        <w:t>Внести следующие изменения в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Редкодубского сельского поселения Ардатовского муниципального района, утвержденное</w:t>
      </w:r>
      <w:r w:rsidRPr="0059723F">
        <w:rPr>
          <w:rFonts w:ascii="Times New Roman" w:hAnsi="Times New Roman"/>
          <w:sz w:val="28"/>
          <w:szCs w:val="28"/>
          <w:vertAlign w:val="superscript"/>
        </w:rPr>
        <w:t xml:space="preserve">  </w:t>
      </w:r>
      <w:r w:rsidRPr="0059723F">
        <w:rPr>
          <w:rFonts w:ascii="Times New Roman" w:hAnsi="Times New Roman"/>
          <w:sz w:val="28"/>
          <w:szCs w:val="28"/>
        </w:rPr>
        <w:t>решением Совета депутатов Редкодубского сельского поселения Ардатовского муниципального района РМ от 28 декабря 2016 г. № 18 «Об утверждении Положения о порядке назначения и выплаты пенсии за выслугу</w:t>
      </w:r>
      <w:proofErr w:type="gramEnd"/>
      <w:r w:rsidRPr="0059723F">
        <w:rPr>
          <w:rFonts w:ascii="Times New Roman" w:hAnsi="Times New Roman"/>
          <w:sz w:val="28"/>
          <w:szCs w:val="28"/>
        </w:rPr>
        <w:t xml:space="preserve"> лет лицам, замещавшим муниципальные должности и должности муниципальной службы в органах местного самоуправления Редкодубского сельского поселения Ардатовского муниципального района»:</w:t>
      </w: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Абзац 5 пункта 14 изложить в следующей редакции:</w:t>
      </w: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Редкодубского сельского поселения Ардатовского муниципального района Республики Мордовия</w:t>
      </w:r>
      <w:proofErr w:type="gramStart"/>
      <w:r w:rsidRPr="0059723F">
        <w:rPr>
          <w:rFonts w:ascii="Times New Roman" w:hAnsi="Times New Roman"/>
          <w:sz w:val="28"/>
          <w:szCs w:val="28"/>
        </w:rPr>
        <w:t>.».</w:t>
      </w:r>
      <w:proofErr w:type="gramEnd"/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9723F"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опубликования.</w:t>
      </w:r>
    </w:p>
    <w:p w:rsidR="00896589" w:rsidRPr="0059723F" w:rsidRDefault="00896589" w:rsidP="0089658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96589" w:rsidRDefault="00896589" w:rsidP="00896589">
      <w:pPr>
        <w:ind w:left="-567"/>
        <w:jc w:val="both"/>
        <w:rPr>
          <w:sz w:val="28"/>
          <w:szCs w:val="28"/>
        </w:rPr>
      </w:pPr>
    </w:p>
    <w:p w:rsidR="00896589" w:rsidRDefault="00896589" w:rsidP="00896589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896589" w:rsidRPr="005854E2" w:rsidRDefault="00896589" w:rsidP="00896589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896589" w:rsidRPr="000F2AE7" w:rsidRDefault="00896589" w:rsidP="00896589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0F2AE7">
        <w:rPr>
          <w:b/>
          <w:bCs/>
          <w:color w:val="000000"/>
          <w:sz w:val="28"/>
          <w:szCs w:val="28"/>
        </w:rPr>
        <w:t xml:space="preserve"> </w:t>
      </w:r>
    </w:p>
    <w:p w:rsidR="00896589" w:rsidRPr="0002521F" w:rsidRDefault="00896589" w:rsidP="00896589">
      <w:pPr>
        <w:rPr>
          <w:rFonts w:ascii="Times New Roman CYR" w:eastAsia="Times New Roman CYR" w:hAnsi="Times New Roman CYR" w:cs="Times New Roman CYR"/>
          <w:lang/>
        </w:rPr>
      </w:pPr>
    </w:p>
    <w:p w:rsidR="007A50E4" w:rsidRDefault="007A50E4">
      <w:bookmarkStart w:id="0" w:name="_GoBack"/>
      <w:bookmarkEnd w:id="0"/>
    </w:p>
    <w:sectPr w:rsidR="007A50E4" w:rsidSect="00A446CA">
      <w:pgSz w:w="11905" w:h="16837"/>
      <w:pgMar w:top="993" w:right="565" w:bottom="1364" w:left="154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7F86"/>
    <w:rsid w:val="00001A08"/>
    <w:rsid w:val="00001C92"/>
    <w:rsid w:val="00002A2A"/>
    <w:rsid w:val="00002EA5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5D25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5409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06"/>
    <w:rsid w:val="00152DA3"/>
    <w:rsid w:val="001563F5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4425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DC6"/>
    <w:rsid w:val="00484F97"/>
    <w:rsid w:val="00486EA3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2702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D39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541C"/>
    <w:rsid w:val="00560E24"/>
    <w:rsid w:val="00563574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C44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2169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27BA1"/>
    <w:rsid w:val="00630906"/>
    <w:rsid w:val="00631121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6068F"/>
    <w:rsid w:val="006611A7"/>
    <w:rsid w:val="006626FD"/>
    <w:rsid w:val="00663B11"/>
    <w:rsid w:val="00663F57"/>
    <w:rsid w:val="00664E98"/>
    <w:rsid w:val="00666A50"/>
    <w:rsid w:val="00667AA2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392D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1915"/>
    <w:rsid w:val="00733DCD"/>
    <w:rsid w:val="00735EC0"/>
    <w:rsid w:val="007361A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15A"/>
    <w:rsid w:val="00864787"/>
    <w:rsid w:val="008651AB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589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3E8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21F"/>
    <w:rsid w:val="009B6C33"/>
    <w:rsid w:val="009B6DF9"/>
    <w:rsid w:val="009C0833"/>
    <w:rsid w:val="009C2724"/>
    <w:rsid w:val="009C296E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5F32"/>
    <w:rsid w:val="00AE63C9"/>
    <w:rsid w:val="00AE656E"/>
    <w:rsid w:val="00AE67BC"/>
    <w:rsid w:val="00AE6C71"/>
    <w:rsid w:val="00AE77BA"/>
    <w:rsid w:val="00AF0322"/>
    <w:rsid w:val="00AF1C43"/>
    <w:rsid w:val="00AF3866"/>
    <w:rsid w:val="00AF3DC2"/>
    <w:rsid w:val="00AF6583"/>
    <w:rsid w:val="00B03347"/>
    <w:rsid w:val="00B04B99"/>
    <w:rsid w:val="00B04FB2"/>
    <w:rsid w:val="00B056D5"/>
    <w:rsid w:val="00B115CA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1643"/>
    <w:rsid w:val="00C53056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F86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6A36"/>
    <w:rsid w:val="00E07B8F"/>
    <w:rsid w:val="00E100BB"/>
    <w:rsid w:val="00E1346C"/>
    <w:rsid w:val="00E145A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1F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58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9658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896589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9658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2317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2025-06-02T07:27:00Z</dcterms:created>
  <dcterms:modified xsi:type="dcterms:W3CDTF">2025-06-02T07:29:00Z</dcterms:modified>
</cp:coreProperties>
</file>