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2A41" w:rsidRDefault="00622A41" w:rsidP="00622A41">
      <w:pPr>
        <w:ind w:hanging="142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A1A1A"/>
        </w:rPr>
        <w:br/>
      </w:r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19 декабря 2025 года в </w:t>
      </w:r>
      <w:proofErr w:type="spellStart"/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Ардатовском</w:t>
      </w:r>
      <w:proofErr w:type="spellEnd"/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муниципальном районе Республики Мордовия стартует муниципальный этап "Интеллектуальная олимпиада Приволжского федерального округа" по видам программ: "</w:t>
      </w:r>
      <w:proofErr w:type="spellStart"/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Роботехника</w:t>
      </w:r>
      <w:proofErr w:type="spellEnd"/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", "Управление БПЛА", игра "Что? Где? Когда?", "Программирование БПЛА", "Решение инженерных задач". </w:t>
      </w:r>
    </w:p>
    <w:p w:rsidR="00E7637C" w:rsidRDefault="00622A41" w:rsidP="00622A41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Приглашаем принять участие в олимпиаде школьников 8-11 классов общеобразовательных учр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еждений и студентов 1-2 </w:t>
      </w:r>
      <w:proofErr w:type="gramStart"/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курсов  </w:t>
      </w:r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учреждений</w:t>
      </w:r>
      <w:proofErr w:type="gramEnd"/>
      <w:r w:rsidRPr="00622A4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среднего профессионального образования.</w:t>
      </w:r>
    </w:p>
    <w:p w:rsidR="00622A41" w:rsidRDefault="00622A41" w:rsidP="00622A41">
      <w:pPr>
        <w:pStyle w:val="a3"/>
      </w:pPr>
      <w:r>
        <w:rPr>
          <w:noProof/>
        </w:rPr>
        <w:drawing>
          <wp:inline distT="0" distB="0" distL="0" distR="0" wp14:anchorId="4268FA84" wp14:editId="4DB16BC8">
            <wp:extent cx="6009274" cy="2854405"/>
            <wp:effectExtent l="0" t="0" r="0" b="3175"/>
            <wp:docPr id="1" name="Рисунок 1" descr="C:\Users\1\Downloads\-5438519304137065841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-5438519304137065841_12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5111" cy="2861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2A41" w:rsidRPr="00622A41" w:rsidRDefault="00622A41" w:rsidP="00622A41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22A41" w:rsidRPr="00622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F1F"/>
    <w:rsid w:val="00262F1F"/>
    <w:rsid w:val="00622A41"/>
    <w:rsid w:val="00E76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AAAB"/>
  <w15:chartTrackingRefBased/>
  <w15:docId w15:val="{FA2C5F9B-A86D-42F4-A76C-06A4F99BD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2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2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2025-12-09T07:30:00Z</dcterms:created>
  <dcterms:modified xsi:type="dcterms:W3CDTF">2025-12-09T07:40:00Z</dcterms:modified>
</cp:coreProperties>
</file>